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2AC4" w14:textId="77777777" w:rsidR="00AD3147" w:rsidRDefault="00AD3147" w:rsidP="0018796E">
      <w:pPr>
        <w:jc w:val="center"/>
        <w:rPr>
          <w:rFonts w:asciiTheme="majorEastAsia" w:eastAsiaTheme="majorEastAsia" w:hAnsiTheme="majorEastAsia"/>
        </w:rPr>
      </w:pPr>
      <w:r w:rsidRPr="003F0E9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08194" wp14:editId="4C07C7D5">
                <wp:simplePos x="0" y="0"/>
                <wp:positionH relativeFrom="column">
                  <wp:posOffset>-161290</wp:posOffset>
                </wp:positionH>
                <wp:positionV relativeFrom="paragraph">
                  <wp:posOffset>-190500</wp:posOffset>
                </wp:positionV>
                <wp:extent cx="4038600" cy="4241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106E" w14:textId="77777777" w:rsidR="003F0E9B" w:rsidRPr="003F0E9B" w:rsidRDefault="003F0E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F0E9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ＦＡＸ：０８３４－６１－３２１１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08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-15pt;width:318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" stroked="f">
                <v:textbox>
                  <w:txbxContent>
                    <w:p w14:paraId="2F82106E" w14:textId="77777777" w:rsidR="003F0E9B" w:rsidRPr="003F0E9B" w:rsidRDefault="003F0E9B">
                      <w:pPr>
                        <w:rPr>
                          <w:sz w:val="36"/>
                          <w:szCs w:val="36"/>
                        </w:rPr>
                      </w:pPr>
                      <w:r w:rsidRPr="003F0E9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ＦＡＸ：０８３４－６１－３２１１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6FA6E9" w14:textId="43DC8CF3" w:rsidR="000A4B67" w:rsidRPr="006F7AF6" w:rsidRDefault="006F7AF6" w:rsidP="000A4B67">
      <w:pPr>
        <w:jc w:val="left"/>
        <w:rPr>
          <w:rFonts w:asciiTheme="majorEastAsia" w:eastAsiaTheme="majorEastAsia" w:hAnsiTheme="majorEastAsia"/>
          <w:b/>
          <w:bCs/>
        </w:rPr>
      </w:pPr>
      <w:r w:rsidRPr="006F7AF6">
        <w:rPr>
          <w:rFonts w:asciiTheme="majorEastAsia" w:eastAsiaTheme="majorEastAsia" w:hAnsiTheme="majorEastAsia" w:hint="eastAsia"/>
          <w:b/>
          <w:bCs/>
        </w:rPr>
        <w:t>周南市立新南陽市民病院</w:t>
      </w:r>
      <w:r w:rsidR="000A4B67" w:rsidRPr="006F7AF6">
        <w:rPr>
          <w:rFonts w:asciiTheme="majorEastAsia" w:eastAsiaTheme="majorEastAsia" w:hAnsiTheme="majorEastAsia" w:hint="eastAsia"/>
          <w:b/>
          <w:bCs/>
        </w:rPr>
        <w:t xml:space="preserve">　地域連携室　宛　</w:t>
      </w:r>
    </w:p>
    <w:p w14:paraId="786FBBBC" w14:textId="64840C70" w:rsidR="000A4B67" w:rsidRPr="0018796E" w:rsidRDefault="006F7AF6" w:rsidP="006F7AF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ＦＡＸ受付時間　　平日８:３０～１７:００（祝日・年末年始の休診日を除く）</w:t>
      </w:r>
    </w:p>
    <w:p w14:paraId="50BF0DAB" w14:textId="5E1DB76C" w:rsidR="00351D89" w:rsidRPr="000A4B67" w:rsidRDefault="0018796E" w:rsidP="0018796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A4B67">
        <w:rPr>
          <w:rFonts w:asciiTheme="majorEastAsia" w:eastAsiaTheme="majorEastAsia" w:hAnsiTheme="majorEastAsia" w:hint="eastAsia"/>
          <w:sz w:val="32"/>
          <w:szCs w:val="32"/>
        </w:rPr>
        <w:t>地域包括ケア病棟　レスパイト入院　予約申込書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000"/>
        <w:gridCol w:w="425"/>
        <w:gridCol w:w="1276"/>
        <w:gridCol w:w="3259"/>
      </w:tblGrid>
      <w:tr w:rsidR="00FB001F" w:rsidRPr="0018796E" w14:paraId="42B34FEB" w14:textId="77777777" w:rsidTr="006F7AF6">
        <w:tc>
          <w:tcPr>
            <w:tcW w:w="1928" w:type="dxa"/>
            <w:vAlign w:val="center"/>
          </w:tcPr>
          <w:p w14:paraId="3948521A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 w:rsidRPr="0018796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00" w:type="dxa"/>
          </w:tcPr>
          <w:p w14:paraId="2682768E" w14:textId="77777777" w:rsidR="00FB001F" w:rsidRPr="0018796E" w:rsidRDefault="00FB00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760AE785" w14:textId="77777777" w:rsidR="00FB001F" w:rsidRPr="0018796E" w:rsidRDefault="00FB001F" w:rsidP="006F7A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76" w:type="dxa"/>
            <w:vMerge w:val="restart"/>
            <w:vAlign w:val="center"/>
          </w:tcPr>
          <w:p w14:paraId="1B60D387" w14:textId="77777777" w:rsidR="00FB001F" w:rsidRPr="0018796E" w:rsidRDefault="00FB001F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14:paraId="6C9F9F68" w14:textId="77777777" w:rsidR="00FB001F" w:rsidRPr="0018796E" w:rsidRDefault="00FB001F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明治・大正・昭和・平成・令和</w:t>
            </w:r>
          </w:p>
        </w:tc>
      </w:tr>
      <w:tr w:rsidR="00FB001F" w:rsidRPr="0018796E" w14:paraId="0E1EB16F" w14:textId="77777777" w:rsidTr="003F0E9B">
        <w:tc>
          <w:tcPr>
            <w:tcW w:w="1928" w:type="dxa"/>
            <w:vAlign w:val="center"/>
          </w:tcPr>
          <w:p w14:paraId="740DBD04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4E1929B4" w14:textId="77777777" w:rsidR="00FB001F" w:rsidRPr="0018796E" w:rsidRDefault="00FB001F" w:rsidP="00FB00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661C3EB" w14:textId="77777777" w:rsidR="00FB001F" w:rsidRDefault="00FB001F" w:rsidP="000A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FA5ECEE" w14:textId="77777777" w:rsidR="00FB001F" w:rsidRPr="0018796E" w:rsidRDefault="00FB001F" w:rsidP="000A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Merge/>
            <w:vAlign w:val="center"/>
          </w:tcPr>
          <w:p w14:paraId="7B7F4923" w14:textId="77777777" w:rsidR="00FB001F" w:rsidRPr="0018796E" w:rsidRDefault="00FB001F" w:rsidP="00FB0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  <w:vAlign w:val="center"/>
          </w:tcPr>
          <w:p w14:paraId="5D25CC62" w14:textId="404632A6" w:rsidR="00FB001F" w:rsidRPr="0018796E" w:rsidRDefault="00FB001F" w:rsidP="00465E1A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日（　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FB001F" w:rsidRPr="0018796E" w14:paraId="54F1EBA6" w14:textId="77777777" w:rsidTr="003F0E9B">
        <w:tc>
          <w:tcPr>
            <w:tcW w:w="1928" w:type="dxa"/>
            <w:vMerge w:val="restart"/>
            <w:vAlign w:val="center"/>
          </w:tcPr>
          <w:p w14:paraId="4A899D08" w14:textId="205C3B2B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425" w:type="dxa"/>
            <w:gridSpan w:val="2"/>
            <w:vMerge w:val="restart"/>
          </w:tcPr>
          <w:p w14:paraId="1C5A0E1B" w14:textId="77777777" w:rsidR="00FB001F" w:rsidRPr="0018796E" w:rsidRDefault="00FB00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vAlign w:val="center"/>
          </w:tcPr>
          <w:p w14:paraId="45DBDF40" w14:textId="77777777" w:rsidR="00FB001F" w:rsidRPr="0018796E" w:rsidRDefault="00FB001F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59" w:type="dxa"/>
          </w:tcPr>
          <w:p w14:paraId="1F1071FE" w14:textId="77777777" w:rsidR="00FB001F" w:rsidRPr="0018796E" w:rsidRDefault="00FB001F">
            <w:pPr>
              <w:rPr>
                <w:sz w:val="20"/>
                <w:szCs w:val="20"/>
              </w:rPr>
            </w:pPr>
          </w:p>
        </w:tc>
      </w:tr>
      <w:tr w:rsidR="00FB001F" w:rsidRPr="0018796E" w14:paraId="406F0A2B" w14:textId="77777777" w:rsidTr="003F0E9B"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14:paraId="5FEA18FE" w14:textId="77777777" w:rsidR="00FB001F" w:rsidRDefault="00FB001F" w:rsidP="003F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  <w:tcBorders>
              <w:bottom w:val="single" w:sz="4" w:space="0" w:color="auto"/>
            </w:tcBorders>
          </w:tcPr>
          <w:p w14:paraId="32CDB25F" w14:textId="77777777" w:rsidR="00FB001F" w:rsidRPr="0018796E" w:rsidRDefault="00FB00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40C825" w14:textId="77777777" w:rsidR="00FB001F" w:rsidRDefault="00FB001F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3259" w:type="dxa"/>
          </w:tcPr>
          <w:p w14:paraId="084B00EC" w14:textId="77777777" w:rsidR="00FB001F" w:rsidRPr="0018796E" w:rsidRDefault="00FB001F">
            <w:pPr>
              <w:rPr>
                <w:sz w:val="20"/>
                <w:szCs w:val="20"/>
              </w:rPr>
            </w:pPr>
          </w:p>
        </w:tc>
      </w:tr>
      <w:tr w:rsidR="0018796E" w:rsidRPr="0018796E" w14:paraId="7F635833" w14:textId="77777777" w:rsidTr="003F0E9B">
        <w:tc>
          <w:tcPr>
            <w:tcW w:w="1928" w:type="dxa"/>
            <w:tcBorders>
              <w:bottom w:val="nil"/>
            </w:tcBorders>
            <w:vAlign w:val="center"/>
          </w:tcPr>
          <w:p w14:paraId="7EE5E271" w14:textId="77777777" w:rsidR="0018796E" w:rsidRPr="0018796E" w:rsidRDefault="0018796E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かかりつけ</w:t>
            </w:r>
          </w:p>
        </w:tc>
        <w:tc>
          <w:tcPr>
            <w:tcW w:w="3000" w:type="dxa"/>
            <w:tcBorders>
              <w:bottom w:val="nil"/>
              <w:right w:val="nil"/>
            </w:tcBorders>
          </w:tcPr>
          <w:p w14:paraId="542D0C8D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5F474EAB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A1E0F8" w14:textId="77777777" w:rsidR="0018796E" w:rsidRPr="0018796E" w:rsidRDefault="0018796E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医師名</w:t>
            </w:r>
          </w:p>
        </w:tc>
        <w:tc>
          <w:tcPr>
            <w:tcW w:w="3259" w:type="dxa"/>
          </w:tcPr>
          <w:p w14:paraId="564064AE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</w:tr>
      <w:tr w:rsidR="0018796E" w:rsidRPr="0018796E" w14:paraId="7FCCB99C" w14:textId="77777777" w:rsidTr="003F0E9B">
        <w:tc>
          <w:tcPr>
            <w:tcW w:w="1928" w:type="dxa"/>
            <w:tcBorders>
              <w:top w:val="nil"/>
            </w:tcBorders>
            <w:vAlign w:val="center"/>
          </w:tcPr>
          <w:p w14:paraId="213B996F" w14:textId="77777777" w:rsidR="0018796E" w:rsidRDefault="0018796E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000" w:type="dxa"/>
            <w:tcBorders>
              <w:top w:val="nil"/>
              <w:bottom w:val="single" w:sz="4" w:space="0" w:color="auto"/>
              <w:right w:val="nil"/>
            </w:tcBorders>
          </w:tcPr>
          <w:p w14:paraId="067A0960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12C65762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130438" w14:textId="77777777" w:rsidR="0018796E" w:rsidRPr="0018796E" w:rsidRDefault="0018796E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59" w:type="dxa"/>
          </w:tcPr>
          <w:p w14:paraId="1A95CC56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</w:tr>
      <w:tr w:rsidR="0018796E" w:rsidRPr="0018796E" w14:paraId="3DA1095E" w14:textId="77777777" w:rsidTr="003F0E9B">
        <w:tc>
          <w:tcPr>
            <w:tcW w:w="1928" w:type="dxa"/>
            <w:vAlign w:val="center"/>
          </w:tcPr>
          <w:p w14:paraId="6BF9829E" w14:textId="77777777" w:rsidR="0018796E" w:rsidRPr="0018796E" w:rsidRDefault="0018796E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主病名</w:t>
            </w:r>
          </w:p>
        </w:tc>
        <w:tc>
          <w:tcPr>
            <w:tcW w:w="3000" w:type="dxa"/>
            <w:tcBorders>
              <w:right w:val="nil"/>
            </w:tcBorders>
          </w:tcPr>
          <w:p w14:paraId="5E14C56F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DE70BAA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B75885" w14:textId="77777777" w:rsidR="0018796E" w:rsidRPr="0018796E" w:rsidRDefault="0018796E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3259" w:type="dxa"/>
          </w:tcPr>
          <w:p w14:paraId="2BCB9F0A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</w:tr>
      <w:tr w:rsidR="0018796E" w:rsidRPr="0018796E" w14:paraId="43486E42" w14:textId="77777777" w:rsidTr="003F0E9B">
        <w:tc>
          <w:tcPr>
            <w:tcW w:w="1928" w:type="dxa"/>
            <w:vAlign w:val="center"/>
          </w:tcPr>
          <w:p w14:paraId="65F1209B" w14:textId="77777777" w:rsidR="0018796E" w:rsidRPr="0018796E" w:rsidRDefault="0018796E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入院希望の理由</w:t>
            </w:r>
          </w:p>
        </w:tc>
        <w:tc>
          <w:tcPr>
            <w:tcW w:w="7960" w:type="dxa"/>
            <w:gridSpan w:val="4"/>
          </w:tcPr>
          <w:p w14:paraId="6E7CC2C2" w14:textId="77777777" w:rsidR="0018796E" w:rsidRPr="0018796E" w:rsidRDefault="0018796E">
            <w:pPr>
              <w:rPr>
                <w:sz w:val="20"/>
                <w:szCs w:val="20"/>
              </w:rPr>
            </w:pPr>
          </w:p>
        </w:tc>
      </w:tr>
      <w:tr w:rsidR="00FB001F" w:rsidRPr="0018796E" w14:paraId="23292291" w14:textId="77777777" w:rsidTr="003F0E9B">
        <w:tc>
          <w:tcPr>
            <w:tcW w:w="1928" w:type="dxa"/>
            <w:vAlign w:val="center"/>
          </w:tcPr>
          <w:p w14:paraId="4CBAB577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入院希望期間</w:t>
            </w:r>
          </w:p>
        </w:tc>
        <w:tc>
          <w:tcPr>
            <w:tcW w:w="7960" w:type="dxa"/>
            <w:gridSpan w:val="4"/>
          </w:tcPr>
          <w:p w14:paraId="31D067C1" w14:textId="569AA4EB" w:rsidR="00FB001F" w:rsidRPr="0018796E" w:rsidRDefault="00FB001F" w:rsidP="00FB00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年　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月　　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　～　令和　　　年　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月　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FB001F" w:rsidRPr="0018796E" w14:paraId="0419A983" w14:textId="77777777" w:rsidTr="003F0E9B">
        <w:tc>
          <w:tcPr>
            <w:tcW w:w="1928" w:type="dxa"/>
            <w:vAlign w:val="center"/>
          </w:tcPr>
          <w:p w14:paraId="7C1FEB24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退院先</w:t>
            </w:r>
          </w:p>
        </w:tc>
        <w:tc>
          <w:tcPr>
            <w:tcW w:w="7960" w:type="dxa"/>
            <w:gridSpan w:val="4"/>
          </w:tcPr>
          <w:p w14:paraId="6F8CB571" w14:textId="77777777" w:rsidR="00FB001F" w:rsidRPr="0018796E" w:rsidRDefault="00FB00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□自宅　　　　　□施設（施設名：　　　　　　　　　　　　　　　　　　　）</w:t>
            </w:r>
          </w:p>
        </w:tc>
      </w:tr>
      <w:tr w:rsidR="00FB001F" w:rsidRPr="0018796E" w14:paraId="0EE9586D" w14:textId="77777777" w:rsidTr="003F0E9B">
        <w:tc>
          <w:tcPr>
            <w:tcW w:w="1928" w:type="dxa"/>
            <w:vAlign w:val="center"/>
          </w:tcPr>
          <w:p w14:paraId="6788CAFF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医療行為</w:t>
            </w:r>
          </w:p>
        </w:tc>
        <w:tc>
          <w:tcPr>
            <w:tcW w:w="7960" w:type="dxa"/>
            <w:gridSpan w:val="4"/>
          </w:tcPr>
          <w:p w14:paraId="05E092A0" w14:textId="77777777" w:rsidR="00FB001F" w:rsidRDefault="00FB00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□褥瘡処置（部位：　　　　　　　　）□胃瘻　□腸瘻　□点滴（末梢・中心静脈）</w:t>
            </w:r>
          </w:p>
          <w:p w14:paraId="1365AC84" w14:textId="3A3D1F8F" w:rsidR="00FB001F" w:rsidRDefault="00FB00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□在宅酸素（体動時：　　　</w:t>
            </w:r>
            <w:r w:rsidR="000A4B67">
              <w:rPr>
                <w:rFonts w:hint="eastAsia"/>
                <w:sz w:val="20"/>
                <w:szCs w:val="20"/>
              </w:rPr>
              <w:t>ℓ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 w:rsidR="00465E1A">
              <w:rPr>
                <w:sz w:val="20"/>
                <w:szCs w:val="20"/>
              </w:rPr>
              <w:t xml:space="preserve"> 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安静時：　　　</w:t>
            </w:r>
            <w:r w:rsidR="000A4B67">
              <w:rPr>
                <w:rFonts w:hint="eastAsia"/>
                <w:sz w:val="20"/>
                <w:szCs w:val="20"/>
              </w:rPr>
              <w:t>ℓ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　□</w:t>
            </w:r>
            <w:r w:rsidR="000A4B67">
              <w:rPr>
                <w:rFonts w:hint="eastAsia"/>
                <w:sz w:val="20"/>
                <w:szCs w:val="20"/>
              </w:rPr>
              <w:t>喀痰</w:t>
            </w:r>
            <w:r>
              <w:rPr>
                <w:rFonts w:hint="eastAsia"/>
                <w:sz w:val="20"/>
                <w:szCs w:val="20"/>
              </w:rPr>
              <w:t>吸引　□麻薬の管理</w:t>
            </w:r>
          </w:p>
          <w:p w14:paraId="3E97F3C2" w14:textId="77777777" w:rsidR="00FB001F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8A11A4" wp14:editId="08D3A390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206375</wp:posOffset>
                      </wp:positionV>
                      <wp:extent cx="1552575" cy="647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47700"/>
                              </a:xfrm>
                              <a:prstGeom prst="bracketPair">
                                <a:avLst>
                                  <a:gd name="adj" fmla="val 1372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61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64.5pt;margin-top:16.25pt;width:122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" adj="2965" strokecolor="black [3213]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□気管切開（カニューレタイプ　サイズ（　　　　　　）□その他</w:t>
            </w:r>
          </w:p>
          <w:p w14:paraId="666F2EF8" w14:textId="77777777" w:rsidR="004B4428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□人工呼吸器（機種名：　　　　　　　　　　　　　　）</w:t>
            </w:r>
          </w:p>
          <w:p w14:paraId="5269C399" w14:textId="77777777" w:rsidR="004B4428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67CC4" wp14:editId="575D408C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25400</wp:posOffset>
                      </wp:positionV>
                      <wp:extent cx="2381250" cy="3714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64F3C" id="大かっこ 2" o:spid="_x0000_s1026" type="#_x0000_t185" style="position:absolute;left:0;text-align:left;margin-left:64.25pt;margin-top:2pt;width:18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設定モード</w:t>
            </w:r>
          </w:p>
          <w:p w14:paraId="3E81A6D0" w14:textId="77777777" w:rsidR="004B4428" w:rsidRPr="004B4428" w:rsidRDefault="004B4428">
            <w:pPr>
              <w:rPr>
                <w:sz w:val="20"/>
                <w:szCs w:val="20"/>
              </w:rPr>
            </w:pPr>
          </w:p>
        </w:tc>
      </w:tr>
      <w:tr w:rsidR="00FB001F" w:rsidRPr="0018796E" w14:paraId="31D83483" w14:textId="77777777" w:rsidTr="003F0E9B">
        <w:tc>
          <w:tcPr>
            <w:tcW w:w="1928" w:type="dxa"/>
            <w:vAlign w:val="center"/>
          </w:tcPr>
          <w:p w14:paraId="28F1FF6D" w14:textId="0E99720A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事</w:t>
            </w:r>
          </w:p>
        </w:tc>
        <w:tc>
          <w:tcPr>
            <w:tcW w:w="7960" w:type="dxa"/>
            <w:gridSpan w:val="4"/>
          </w:tcPr>
          <w:p w14:paraId="66E0CA6B" w14:textId="77777777" w:rsidR="00FB001F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□自力摂取　□一部介助　□全介助　　食事内容（　　　　　　　　　　　　　　）</w:t>
            </w:r>
          </w:p>
          <w:p w14:paraId="58C25232" w14:textId="07B01D11" w:rsidR="004B4428" w:rsidRPr="0018796E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経管栄養（内容　　　　　　　　１回量：　　　　</w:t>
            </w:r>
            <w:r w:rsidR="000A4B67">
              <w:rPr>
                <w:rFonts w:hint="eastAsia"/>
                <w:sz w:val="20"/>
                <w:szCs w:val="20"/>
              </w:rPr>
              <w:t>㎖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65E1A">
              <w:rPr>
                <w:rFonts w:hint="eastAsia"/>
                <w:sz w:val="20"/>
                <w:szCs w:val="20"/>
              </w:rPr>
              <w:t xml:space="preserve"> </w:t>
            </w:r>
            <w:r w:rsidR="00465E1A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回数：　　　　　回／日）</w:t>
            </w:r>
          </w:p>
        </w:tc>
      </w:tr>
      <w:tr w:rsidR="00FB001F" w:rsidRPr="0018796E" w14:paraId="054644A9" w14:textId="77777777" w:rsidTr="003F0E9B">
        <w:tc>
          <w:tcPr>
            <w:tcW w:w="1928" w:type="dxa"/>
            <w:vAlign w:val="center"/>
          </w:tcPr>
          <w:p w14:paraId="4E635217" w14:textId="2FB89491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泄</w:t>
            </w:r>
          </w:p>
        </w:tc>
        <w:tc>
          <w:tcPr>
            <w:tcW w:w="7960" w:type="dxa"/>
            <w:gridSpan w:val="4"/>
          </w:tcPr>
          <w:p w14:paraId="535127A7" w14:textId="77777777" w:rsidR="004B4428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□自力歩行でトイレ　□ポータブルトイレ　□オムツ　□導尿（　　　　　回／日）</w:t>
            </w:r>
          </w:p>
          <w:p w14:paraId="6B6B0FB3" w14:textId="21E1FF0C" w:rsidR="004B4428" w:rsidRPr="0018796E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□バルーンカテーテル（　　　</w:t>
            </w:r>
            <w:r w:rsidR="000A4B67">
              <w:rPr>
                <w:rFonts w:hint="eastAsia"/>
                <w:sz w:val="20"/>
                <w:szCs w:val="20"/>
              </w:rPr>
              <w:t xml:space="preserve"> Fr</w:t>
            </w:r>
            <w:r>
              <w:rPr>
                <w:rFonts w:hint="eastAsia"/>
                <w:sz w:val="20"/>
                <w:szCs w:val="20"/>
              </w:rPr>
              <w:t xml:space="preserve">　交換日：　　／　　）□その他（　　　　　 ）</w:t>
            </w:r>
          </w:p>
        </w:tc>
      </w:tr>
      <w:tr w:rsidR="00FB001F" w:rsidRPr="0018796E" w14:paraId="1555F26E" w14:textId="77777777" w:rsidTr="003F0E9B">
        <w:tc>
          <w:tcPr>
            <w:tcW w:w="1928" w:type="dxa"/>
            <w:vAlign w:val="center"/>
          </w:tcPr>
          <w:p w14:paraId="73C4B9F8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移動手段</w:t>
            </w:r>
          </w:p>
        </w:tc>
        <w:tc>
          <w:tcPr>
            <w:tcW w:w="7960" w:type="dxa"/>
            <w:gridSpan w:val="4"/>
          </w:tcPr>
          <w:p w14:paraId="5D1F503C" w14:textId="77777777" w:rsidR="00FB001F" w:rsidRPr="0018796E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□ベッド移動　□車椅子移動　□歩行（ 杖・歩行器・独歩 ）□その他（　　  　　）</w:t>
            </w:r>
          </w:p>
        </w:tc>
      </w:tr>
      <w:tr w:rsidR="00FB001F" w:rsidRPr="0018796E" w14:paraId="481836FB" w14:textId="77777777" w:rsidTr="003F0E9B">
        <w:tc>
          <w:tcPr>
            <w:tcW w:w="1928" w:type="dxa"/>
            <w:vAlign w:val="center"/>
          </w:tcPr>
          <w:p w14:paraId="1D421744" w14:textId="57285B96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</w:t>
            </w:r>
            <w:r w:rsidR="000A4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潔</w:t>
            </w:r>
          </w:p>
        </w:tc>
        <w:tc>
          <w:tcPr>
            <w:tcW w:w="7960" w:type="dxa"/>
            <w:gridSpan w:val="4"/>
          </w:tcPr>
          <w:p w14:paraId="0B83531D" w14:textId="77777777" w:rsidR="00FB001F" w:rsidRPr="0018796E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□入浴介助　□特浴　最終入浴日（　　／　　）</w:t>
            </w:r>
          </w:p>
        </w:tc>
      </w:tr>
      <w:tr w:rsidR="00FB001F" w:rsidRPr="0018796E" w14:paraId="04C62D69" w14:textId="77777777" w:rsidTr="003F0E9B">
        <w:tc>
          <w:tcPr>
            <w:tcW w:w="1928" w:type="dxa"/>
            <w:vAlign w:val="center"/>
          </w:tcPr>
          <w:p w14:paraId="640224E8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精神状態</w:t>
            </w:r>
          </w:p>
        </w:tc>
        <w:tc>
          <w:tcPr>
            <w:tcW w:w="7960" w:type="dxa"/>
            <w:gridSpan w:val="4"/>
          </w:tcPr>
          <w:p w14:paraId="414EBD6F" w14:textId="77777777" w:rsidR="00FB001F" w:rsidRPr="0018796E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 □有　□無　問題行動 □有（大声を出す・暴力行為・不潔行為・徘徊）□無</w:t>
            </w:r>
          </w:p>
        </w:tc>
      </w:tr>
      <w:tr w:rsidR="00FB001F" w:rsidRPr="0018796E" w14:paraId="3F7D3BBA" w14:textId="77777777" w:rsidTr="003F0E9B">
        <w:tc>
          <w:tcPr>
            <w:tcW w:w="1928" w:type="dxa"/>
            <w:vAlign w:val="center"/>
          </w:tcPr>
          <w:p w14:paraId="41C8BFB4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7960" w:type="dxa"/>
            <w:gridSpan w:val="4"/>
          </w:tcPr>
          <w:p w14:paraId="4D6F3CD3" w14:textId="071B9130" w:rsidR="00FB001F" w:rsidRPr="0018796E" w:rsidRDefault="004B44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  <w:r w:rsidR="000A4B6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□有（　　　　　　　　　　　　　　　　　　　　　　　　　　　　　　　）</w:t>
            </w:r>
          </w:p>
        </w:tc>
      </w:tr>
      <w:tr w:rsidR="00FB001F" w:rsidRPr="0018796E" w14:paraId="4B1B5A56" w14:textId="77777777" w:rsidTr="003F0E9B">
        <w:tc>
          <w:tcPr>
            <w:tcW w:w="1928" w:type="dxa"/>
            <w:vAlign w:val="center"/>
          </w:tcPr>
          <w:p w14:paraId="42691694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部屋の希望</w:t>
            </w:r>
          </w:p>
        </w:tc>
        <w:tc>
          <w:tcPr>
            <w:tcW w:w="7960" w:type="dxa"/>
            <w:gridSpan w:val="4"/>
          </w:tcPr>
          <w:p w14:paraId="5493F498" w14:textId="3E1C3F9F" w:rsidR="00FB001F" w:rsidRPr="0018796E" w:rsidRDefault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□特別室（６,６００円）</w:t>
            </w:r>
            <w:r w:rsidR="000A4B67">
              <w:rPr>
                <w:rFonts w:hint="eastAsia"/>
                <w:sz w:val="20"/>
                <w:szCs w:val="20"/>
              </w:rPr>
              <w:t xml:space="preserve"> 　</w:t>
            </w:r>
            <w:r>
              <w:rPr>
                <w:rFonts w:hint="eastAsia"/>
                <w:sz w:val="20"/>
                <w:szCs w:val="20"/>
              </w:rPr>
              <w:t>□個室（４,４００円）</w:t>
            </w:r>
            <w:r w:rsidR="000A4B67">
              <w:rPr>
                <w:rFonts w:hint="eastAsia"/>
                <w:sz w:val="20"/>
                <w:szCs w:val="20"/>
              </w:rPr>
              <w:t xml:space="preserve">　 </w:t>
            </w:r>
            <w:r>
              <w:rPr>
                <w:rFonts w:hint="eastAsia"/>
                <w:sz w:val="20"/>
                <w:szCs w:val="20"/>
              </w:rPr>
              <w:t xml:space="preserve">□４人部屋　　</w:t>
            </w:r>
            <w:r w:rsidR="000A4B67">
              <w:rPr>
                <w:rFonts w:hint="eastAsia"/>
                <w:sz w:val="20"/>
                <w:szCs w:val="20"/>
              </w:rPr>
              <w:t xml:space="preserve">　（</w:t>
            </w:r>
            <w:r>
              <w:rPr>
                <w:rFonts w:hint="eastAsia"/>
                <w:sz w:val="20"/>
                <w:szCs w:val="20"/>
              </w:rPr>
              <w:t>※税込</w:t>
            </w:r>
            <w:r w:rsidR="000A4B6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B001F" w:rsidRPr="0018796E" w14:paraId="6B3C8B35" w14:textId="77777777" w:rsidTr="003F0E9B">
        <w:tc>
          <w:tcPr>
            <w:tcW w:w="1928" w:type="dxa"/>
            <w:vAlign w:val="center"/>
          </w:tcPr>
          <w:p w14:paraId="73657D64" w14:textId="77777777" w:rsidR="00FB001F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介護認定又は</w:t>
            </w:r>
          </w:p>
          <w:p w14:paraId="1788519A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障害区分</w:t>
            </w:r>
          </w:p>
        </w:tc>
        <w:tc>
          <w:tcPr>
            <w:tcW w:w="7960" w:type="dxa"/>
            <w:gridSpan w:val="4"/>
          </w:tcPr>
          <w:p w14:paraId="63AF468D" w14:textId="77777777" w:rsidR="00FB001F" w:rsidRDefault="003F0E9B" w:rsidP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□要支援１ □要支援２ □要介護１ □要介護２ □要介護３ □要介護４ □要介護５</w:t>
            </w:r>
          </w:p>
          <w:p w14:paraId="5632859C" w14:textId="77777777" w:rsidR="003F0E9B" w:rsidRPr="0018796E" w:rsidRDefault="003F0E9B" w:rsidP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□障害区分（　　　　　　　　　　　　　　　）□その他（　　　　　　　　　　　）</w:t>
            </w:r>
          </w:p>
        </w:tc>
      </w:tr>
      <w:tr w:rsidR="00FB001F" w:rsidRPr="0018796E" w14:paraId="15E6E611" w14:textId="77777777" w:rsidTr="003F0E9B">
        <w:tc>
          <w:tcPr>
            <w:tcW w:w="1928" w:type="dxa"/>
            <w:vAlign w:val="center"/>
          </w:tcPr>
          <w:p w14:paraId="0CB572C8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利用サービス</w:t>
            </w:r>
          </w:p>
        </w:tc>
        <w:tc>
          <w:tcPr>
            <w:tcW w:w="7960" w:type="dxa"/>
            <w:gridSpan w:val="4"/>
          </w:tcPr>
          <w:p w14:paraId="28012651" w14:textId="05939B20" w:rsidR="003F0E9B" w:rsidRDefault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□訪問診療　</w:t>
            </w:r>
            <w:r w:rsidR="000A4B6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□訪問歯科診療　□訪問看護　□訪問リハビリ</w:t>
            </w:r>
          </w:p>
          <w:p w14:paraId="4F27CC17" w14:textId="5E464969" w:rsidR="003F0E9B" w:rsidRDefault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□訪問薬剤管理　□デイサービス　□デイケア　□ヘルパー　□ショートステ</w:t>
            </w:r>
            <w:r w:rsidR="00621BAF">
              <w:rPr>
                <w:rFonts w:hint="eastAsia"/>
                <w:sz w:val="20"/>
                <w:szCs w:val="20"/>
              </w:rPr>
              <w:t>イ</w:t>
            </w:r>
          </w:p>
          <w:p w14:paraId="44CD5FF4" w14:textId="603BE999" w:rsidR="003F0E9B" w:rsidRPr="0018796E" w:rsidRDefault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□福祉用具　</w:t>
            </w:r>
            <w:r w:rsidR="000A4B6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□配食　□その他（　　　　　　　　　　　　　　　　　　　　）</w:t>
            </w:r>
          </w:p>
        </w:tc>
      </w:tr>
      <w:tr w:rsidR="00FB001F" w:rsidRPr="0018796E" w14:paraId="501563A9" w14:textId="77777777" w:rsidTr="003F0E9B">
        <w:tc>
          <w:tcPr>
            <w:tcW w:w="1928" w:type="dxa"/>
            <w:vAlign w:val="center"/>
          </w:tcPr>
          <w:p w14:paraId="5614C628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ケアプラン作成者</w:t>
            </w:r>
          </w:p>
        </w:tc>
        <w:tc>
          <w:tcPr>
            <w:tcW w:w="7960" w:type="dxa"/>
            <w:gridSpan w:val="4"/>
          </w:tcPr>
          <w:p w14:paraId="7602DE45" w14:textId="77777777" w:rsidR="003F0E9B" w:rsidRDefault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事業所名：　　　　　　　　　　　　　　　電話番号：</w:t>
            </w:r>
          </w:p>
          <w:p w14:paraId="6715F2ED" w14:textId="77777777" w:rsidR="003F0E9B" w:rsidRPr="003F0E9B" w:rsidRDefault="003F0E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担当ケアマネージャー名：</w:t>
            </w:r>
          </w:p>
        </w:tc>
      </w:tr>
      <w:tr w:rsidR="00FB001F" w:rsidRPr="0018796E" w14:paraId="55E70E4F" w14:textId="77777777" w:rsidTr="003F0E9B">
        <w:trPr>
          <w:trHeight w:val="716"/>
        </w:trPr>
        <w:tc>
          <w:tcPr>
            <w:tcW w:w="1928" w:type="dxa"/>
            <w:vAlign w:val="center"/>
          </w:tcPr>
          <w:p w14:paraId="5F9D2402" w14:textId="77777777" w:rsidR="00FB001F" w:rsidRPr="0018796E" w:rsidRDefault="00FB001F" w:rsidP="003F0E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960" w:type="dxa"/>
            <w:gridSpan w:val="4"/>
          </w:tcPr>
          <w:p w14:paraId="2A7B43DC" w14:textId="77777777" w:rsidR="00FB001F" w:rsidRPr="0018796E" w:rsidRDefault="00FB001F">
            <w:pPr>
              <w:rPr>
                <w:sz w:val="20"/>
                <w:szCs w:val="20"/>
              </w:rPr>
            </w:pPr>
          </w:p>
        </w:tc>
      </w:tr>
    </w:tbl>
    <w:p w14:paraId="1C1CE02B" w14:textId="7ABE07C2" w:rsidR="0018796E" w:rsidRDefault="000A4B67">
      <w:r>
        <w:rPr>
          <w:rFonts w:hint="eastAsia"/>
        </w:rPr>
        <w:t>備考：</w:t>
      </w:r>
      <w:r w:rsidR="006F7AF6">
        <w:rPr>
          <w:rFonts w:hint="eastAsia"/>
        </w:rPr>
        <w:t>「在宅主治医（</w:t>
      </w:r>
      <w:r>
        <w:rPr>
          <w:rFonts w:hint="eastAsia"/>
        </w:rPr>
        <w:t>かかりつけ医</w:t>
      </w:r>
      <w:r w:rsidR="006F7AF6">
        <w:rPr>
          <w:rFonts w:hint="eastAsia"/>
        </w:rPr>
        <w:t>）」</w:t>
      </w:r>
      <w:r>
        <w:rPr>
          <w:rFonts w:hint="eastAsia"/>
        </w:rPr>
        <w:t>からの</w:t>
      </w:r>
      <w:r w:rsidR="006F7AF6">
        <w:rPr>
          <w:rFonts w:hint="eastAsia"/>
        </w:rPr>
        <w:t>「</w:t>
      </w:r>
      <w:r>
        <w:rPr>
          <w:rFonts w:hint="eastAsia"/>
        </w:rPr>
        <w:t>診療情報提供書</w:t>
      </w:r>
      <w:r w:rsidR="006F7AF6">
        <w:rPr>
          <w:rFonts w:hint="eastAsia"/>
        </w:rPr>
        <w:t>」</w:t>
      </w:r>
      <w:r>
        <w:rPr>
          <w:rFonts w:hint="eastAsia"/>
        </w:rPr>
        <w:t>の提出をお願いします。</w:t>
      </w:r>
    </w:p>
    <w:p w14:paraId="33D7F686" w14:textId="72C41513" w:rsidR="000A4B67" w:rsidRDefault="000A4B67">
      <w:r>
        <w:rPr>
          <w:rFonts w:hint="eastAsia"/>
        </w:rPr>
        <w:t xml:space="preserve">　　　お申し込みは、希望日の１週間前までの、平日</w:t>
      </w:r>
      <w:r w:rsidR="00465E1A">
        <w:rPr>
          <w:rFonts w:hint="eastAsia"/>
        </w:rPr>
        <w:t>8：30～17：00までにお願いします。</w:t>
      </w:r>
    </w:p>
    <w:sectPr w:rsidR="000A4B67" w:rsidSect="00AD3147">
      <w:pgSz w:w="11906" w:h="16838" w:code="9"/>
      <w:pgMar w:top="851" w:right="1077" w:bottom="851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96E"/>
    <w:rsid w:val="000A4B67"/>
    <w:rsid w:val="0018796E"/>
    <w:rsid w:val="001F1203"/>
    <w:rsid w:val="003F0E9B"/>
    <w:rsid w:val="00465E1A"/>
    <w:rsid w:val="004B4428"/>
    <w:rsid w:val="00621BAF"/>
    <w:rsid w:val="006F7AF6"/>
    <w:rsid w:val="007C7CAA"/>
    <w:rsid w:val="009E0C52"/>
    <w:rsid w:val="00AD3147"/>
    <w:rsid w:val="00B20FF7"/>
    <w:rsid w:val="00C70D67"/>
    <w:rsid w:val="00DE6F28"/>
    <w:rsid w:val="00E91F43"/>
    <w:rsid w:val="00FB001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B45CC"/>
  <w15:docId w15:val="{A43AF073-1B97-4609-BA90-DB40FA69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信幸 久村</cp:lastModifiedBy>
  <cp:revision>8</cp:revision>
  <cp:lastPrinted>2020-09-03T00:08:00Z</cp:lastPrinted>
  <dcterms:created xsi:type="dcterms:W3CDTF">2020-08-08T01:36:00Z</dcterms:created>
  <dcterms:modified xsi:type="dcterms:W3CDTF">2020-09-03T00:09:00Z</dcterms:modified>
</cp:coreProperties>
</file>